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8FDF" w14:textId="1BF7BCDF" w:rsidR="00DA03B5" w:rsidRDefault="00DA03B5">
      <w:r>
        <w:t xml:space="preserve">Crockett </w:t>
      </w:r>
      <w:r w:rsidR="0050145A">
        <w:t xml:space="preserve">Executive Mtg </w:t>
      </w:r>
    </w:p>
    <w:p w14:paraId="767A22D9" w14:textId="047D6F44" w:rsidR="0050145A" w:rsidRDefault="0050145A">
      <w:r>
        <w:t>October 2, 2023</w:t>
      </w:r>
    </w:p>
    <w:p w14:paraId="4B56A2B2" w14:textId="77777777" w:rsidR="0050145A" w:rsidRDefault="0050145A"/>
    <w:p w14:paraId="4F725862" w14:textId="3ED02D38" w:rsidR="0050145A" w:rsidRDefault="00CE165D">
      <w:r>
        <w:t>Amanda Pappas – President</w:t>
      </w:r>
    </w:p>
    <w:p w14:paraId="7B20AFB3" w14:textId="4AC3A027" w:rsidR="00CE165D" w:rsidRDefault="00CE165D">
      <w:r>
        <w:t xml:space="preserve">Jennifer Presas – Co-President </w:t>
      </w:r>
    </w:p>
    <w:p w14:paraId="3AC26875" w14:textId="76298183" w:rsidR="00CE165D" w:rsidRDefault="00CE165D">
      <w:r>
        <w:t xml:space="preserve">Dena Honeycutt – VP </w:t>
      </w:r>
    </w:p>
    <w:p w14:paraId="75FE97AA" w14:textId="41FB5928" w:rsidR="00CE165D" w:rsidRDefault="00CE165D">
      <w:r>
        <w:t xml:space="preserve">Lisa Reyna </w:t>
      </w:r>
      <w:r w:rsidR="009848CF">
        <w:t>–</w:t>
      </w:r>
      <w:r>
        <w:t xml:space="preserve"> </w:t>
      </w:r>
      <w:proofErr w:type="spellStart"/>
      <w:r>
        <w:t>Parlime</w:t>
      </w:r>
      <w:r w:rsidR="009848CF">
        <w:t>ntarian</w:t>
      </w:r>
      <w:proofErr w:type="spellEnd"/>
      <w:r w:rsidR="009848CF">
        <w:t xml:space="preserve"> </w:t>
      </w:r>
    </w:p>
    <w:p w14:paraId="00C9E171" w14:textId="726E167C" w:rsidR="009848CF" w:rsidRDefault="009848CF">
      <w:r>
        <w:t xml:space="preserve">Gladis </w:t>
      </w:r>
      <w:proofErr w:type="spellStart"/>
      <w:r>
        <w:t>Moya</w:t>
      </w:r>
      <w:proofErr w:type="spellEnd"/>
      <w:r>
        <w:t xml:space="preserve"> – Treasurer </w:t>
      </w:r>
    </w:p>
    <w:p w14:paraId="78B952D2" w14:textId="395F900D" w:rsidR="00F73FA0" w:rsidRDefault="00F73FA0">
      <w:r>
        <w:t xml:space="preserve">Maria Castillo – Absent </w:t>
      </w:r>
    </w:p>
    <w:p w14:paraId="280C158D" w14:textId="77777777" w:rsidR="00F73FA0" w:rsidRDefault="00F73FA0"/>
    <w:p w14:paraId="06F222A8" w14:textId="1860391A" w:rsidR="00F73FA0" w:rsidRDefault="008C2356">
      <w:r>
        <w:t xml:space="preserve">Merchandise Purchases </w:t>
      </w:r>
    </w:p>
    <w:p w14:paraId="1CB0D9AA" w14:textId="488D4FBC" w:rsidR="008C2356" w:rsidRDefault="007862AD" w:rsidP="007862AD">
      <w:pPr>
        <w:pStyle w:val="ListParagraph"/>
        <w:numPr>
          <w:ilvl w:val="0"/>
          <w:numId w:val="1"/>
        </w:numPr>
      </w:pPr>
      <w:r>
        <w:t>Presale items</w:t>
      </w:r>
      <w:r w:rsidR="00FA16B3">
        <w:t xml:space="preserve"> – picnic blankets</w:t>
      </w:r>
    </w:p>
    <w:p w14:paraId="487A512B" w14:textId="034BE2AF" w:rsidR="007862AD" w:rsidRDefault="00626E13" w:rsidP="007862AD">
      <w:pPr>
        <w:pStyle w:val="ListParagraph"/>
        <w:numPr>
          <w:ilvl w:val="0"/>
          <w:numId w:val="1"/>
        </w:numPr>
      </w:pPr>
      <w:r>
        <w:t xml:space="preserve">Need to sell what we have in the closet </w:t>
      </w:r>
    </w:p>
    <w:p w14:paraId="61202245" w14:textId="572C2BBA" w:rsidR="00626E13" w:rsidRDefault="00522803" w:rsidP="007862AD">
      <w:pPr>
        <w:pStyle w:val="ListParagraph"/>
        <w:numPr>
          <w:ilvl w:val="0"/>
          <w:numId w:val="1"/>
        </w:numPr>
      </w:pPr>
      <w:r>
        <w:t xml:space="preserve">No totes too close to FF </w:t>
      </w:r>
      <w:r w:rsidR="00981941">
        <w:t xml:space="preserve">(cost </w:t>
      </w:r>
      <w:r w:rsidR="009E3BEF">
        <w:t xml:space="preserve">100 for $375 total) </w:t>
      </w:r>
      <w:r w:rsidR="00BB67F3">
        <w:t xml:space="preserve">$10 per bag </w:t>
      </w:r>
      <w:r w:rsidR="00F124CC">
        <w:t xml:space="preserve">– to presale totes? </w:t>
      </w:r>
    </w:p>
    <w:p w14:paraId="64CA1532" w14:textId="77777777" w:rsidR="00522803" w:rsidRDefault="00522803" w:rsidP="004455D6"/>
    <w:p w14:paraId="114C6D32" w14:textId="5A6781A6" w:rsidR="004455D6" w:rsidRDefault="00FC0D14" w:rsidP="004455D6">
      <w:r>
        <w:t xml:space="preserve">Financial Updates </w:t>
      </w:r>
    </w:p>
    <w:p w14:paraId="35C77968" w14:textId="33F11B79" w:rsidR="00FC0D14" w:rsidRDefault="00AA5D6E" w:rsidP="00FC0D14">
      <w:pPr>
        <w:pStyle w:val="ListParagraph"/>
        <w:numPr>
          <w:ilvl w:val="0"/>
          <w:numId w:val="1"/>
        </w:numPr>
      </w:pPr>
      <w:r>
        <w:t xml:space="preserve">$13,000 </w:t>
      </w:r>
    </w:p>
    <w:p w14:paraId="41107B2A" w14:textId="30D9E1EB" w:rsidR="00EA480C" w:rsidRDefault="00AA5D6E" w:rsidP="00EA480C">
      <w:pPr>
        <w:pStyle w:val="ListParagraph"/>
        <w:numPr>
          <w:ilvl w:val="0"/>
          <w:numId w:val="1"/>
        </w:numPr>
      </w:pPr>
      <w:r>
        <w:t xml:space="preserve">Gladis will determine </w:t>
      </w:r>
      <w:r w:rsidR="00EA480C">
        <w:t xml:space="preserve">if PS has been paid for. And will update the financials and send those out to us </w:t>
      </w:r>
    </w:p>
    <w:p w14:paraId="007D7C4D" w14:textId="0107B2A2" w:rsidR="00956A15" w:rsidRDefault="00956A15" w:rsidP="00956A15">
      <w:r>
        <w:t xml:space="preserve">Tax Return Update </w:t>
      </w:r>
    </w:p>
    <w:p w14:paraId="41666D30" w14:textId="600770E1" w:rsidR="00956A15" w:rsidRDefault="00BE73BE" w:rsidP="00956A15">
      <w:pPr>
        <w:pStyle w:val="ListParagraph"/>
        <w:numPr>
          <w:ilvl w:val="0"/>
          <w:numId w:val="1"/>
        </w:numPr>
      </w:pPr>
      <w:r>
        <w:t xml:space="preserve">Dena will check with Jeanny $100 budget </w:t>
      </w:r>
    </w:p>
    <w:p w14:paraId="57E6DEC4" w14:textId="19EE8AAF" w:rsidR="00BE73BE" w:rsidRDefault="00BE73BE" w:rsidP="00BE73BE">
      <w:r>
        <w:t>October 8</w:t>
      </w:r>
      <w:r w:rsidRPr="00BE73BE">
        <w:rPr>
          <w:vertAlign w:val="superscript"/>
        </w:rPr>
        <w:t>th</w:t>
      </w:r>
      <w:r>
        <w:t>-15</w:t>
      </w:r>
      <w:r w:rsidRPr="00BE73BE">
        <w:rPr>
          <w:vertAlign w:val="superscript"/>
        </w:rPr>
        <w:t>th</w:t>
      </w:r>
      <w:r>
        <w:t xml:space="preserve"> clothing drive – have Brittany post</w:t>
      </w:r>
      <w:r w:rsidR="00097F14">
        <w:t xml:space="preserve">- donations at Fall Festival </w:t>
      </w:r>
    </w:p>
    <w:p w14:paraId="10ADF5DE" w14:textId="64A7FCCF" w:rsidR="00BE73BE" w:rsidRDefault="00572995" w:rsidP="00BE73BE">
      <w:r>
        <w:t xml:space="preserve">FF Volunteer update </w:t>
      </w:r>
      <w:r w:rsidR="00D122E5">
        <w:t xml:space="preserve">38 of 71 </w:t>
      </w:r>
    </w:p>
    <w:p w14:paraId="3BF189C8" w14:textId="2795C287" w:rsidR="00D122E5" w:rsidRDefault="00097F14" w:rsidP="00D122E5">
      <w:pPr>
        <w:pStyle w:val="ListParagraph"/>
        <w:numPr>
          <w:ilvl w:val="0"/>
          <w:numId w:val="1"/>
        </w:numPr>
      </w:pPr>
      <w:r>
        <w:t xml:space="preserve">Flyer to hand </w:t>
      </w:r>
      <w:r w:rsidR="00A9714C">
        <w:t xml:space="preserve">out – use the Fall Festival </w:t>
      </w:r>
      <w:r w:rsidR="00247D64">
        <w:t xml:space="preserve">flyer – Gladis will print and </w:t>
      </w:r>
      <w:r w:rsidR="000C4C6F">
        <w:t xml:space="preserve">Amanda and other volunteers (Lisa, Jenn, Dena) </w:t>
      </w:r>
      <w:r w:rsidR="00247D64">
        <w:t xml:space="preserve"> will hand out on Thursday before</w:t>
      </w:r>
      <w:r w:rsidR="000A5F3B">
        <w:t xml:space="preserve"> 7am</w:t>
      </w:r>
      <w:r w:rsidR="00247D64">
        <w:t xml:space="preserve"> and after school </w:t>
      </w:r>
      <w:r w:rsidR="008808D9">
        <w:t xml:space="preserve">2:30pm </w:t>
      </w:r>
    </w:p>
    <w:p w14:paraId="1E6D0F65" w14:textId="63461ED4" w:rsidR="0012325C" w:rsidRDefault="0012325C" w:rsidP="0012325C">
      <w:r>
        <w:t xml:space="preserve">Mural Estimates </w:t>
      </w:r>
    </w:p>
    <w:p w14:paraId="3665E50E" w14:textId="713DE81F" w:rsidR="0012325C" w:rsidRDefault="00D7768F" w:rsidP="0012325C">
      <w:pPr>
        <w:pStyle w:val="ListParagraph"/>
        <w:numPr>
          <w:ilvl w:val="0"/>
          <w:numId w:val="1"/>
        </w:numPr>
      </w:pPr>
      <w:r>
        <w:t xml:space="preserve">Total $54,000 </w:t>
      </w:r>
    </w:p>
    <w:p w14:paraId="4DB4029D" w14:textId="315DD2F8" w:rsidR="004757F2" w:rsidRDefault="004757F2" w:rsidP="0012325C">
      <w:pPr>
        <w:pStyle w:val="ListParagraph"/>
        <w:numPr>
          <w:ilvl w:val="0"/>
          <w:numId w:val="1"/>
        </w:numPr>
      </w:pPr>
      <w:r>
        <w:t xml:space="preserve">Outside mural priority $18,000 </w:t>
      </w:r>
      <w:r w:rsidR="0096508F">
        <w:t xml:space="preserve">– Dena will look into getting chronicle involved in </w:t>
      </w:r>
      <w:r w:rsidR="00762E17">
        <w:t xml:space="preserve">getting media attention, find the kids that original drew it </w:t>
      </w:r>
    </w:p>
    <w:p w14:paraId="47EFDA39" w14:textId="647D6DBC" w:rsidR="007112BF" w:rsidRDefault="007112BF" w:rsidP="007112BF">
      <w:r>
        <w:t xml:space="preserve">Fall Festival </w:t>
      </w:r>
    </w:p>
    <w:p w14:paraId="653DB773" w14:textId="619AEBFC" w:rsidR="007112BF" w:rsidRDefault="00612702" w:rsidP="007112BF">
      <w:pPr>
        <w:pStyle w:val="ListParagraph"/>
        <w:numPr>
          <w:ilvl w:val="0"/>
          <w:numId w:val="1"/>
        </w:numPr>
      </w:pPr>
      <w:r>
        <w:t xml:space="preserve">Some changes needed for layout. </w:t>
      </w:r>
    </w:p>
    <w:p w14:paraId="56A09721" w14:textId="732E9465" w:rsidR="00612702" w:rsidRDefault="00612702" w:rsidP="007112BF">
      <w:pPr>
        <w:pStyle w:val="ListParagraph"/>
        <w:numPr>
          <w:ilvl w:val="0"/>
          <w:numId w:val="1"/>
        </w:numPr>
      </w:pPr>
      <w:r>
        <w:t xml:space="preserve">Move everything from the basketball </w:t>
      </w:r>
      <w:r w:rsidR="0019268F">
        <w:t xml:space="preserve">court to the cafeteria except for the dunk tank and pie face </w:t>
      </w:r>
    </w:p>
    <w:p w14:paraId="5E24A990" w14:textId="7BC5BFFA" w:rsidR="0019268F" w:rsidRDefault="0019268F" w:rsidP="007112BF">
      <w:pPr>
        <w:pStyle w:val="ListParagraph"/>
        <w:numPr>
          <w:ilvl w:val="0"/>
          <w:numId w:val="1"/>
        </w:numPr>
      </w:pPr>
      <w:r>
        <w:t xml:space="preserve">Move about 4 or 5 vendors from the vendor area to the </w:t>
      </w:r>
      <w:r w:rsidR="000437EF">
        <w:t xml:space="preserve">back fence of the other area </w:t>
      </w:r>
    </w:p>
    <w:p w14:paraId="2616B827" w14:textId="4D032140" w:rsidR="000437EF" w:rsidRDefault="000437EF" w:rsidP="007112BF">
      <w:pPr>
        <w:pStyle w:val="ListParagraph"/>
        <w:numPr>
          <w:ilvl w:val="0"/>
          <w:numId w:val="1"/>
        </w:numPr>
      </w:pPr>
      <w:r>
        <w:t xml:space="preserve">Move connect 4 to in front of the basketball court </w:t>
      </w:r>
    </w:p>
    <w:p w14:paraId="12DA58D4" w14:textId="77777777" w:rsidR="00D122E5" w:rsidRDefault="00D122E5" w:rsidP="00BE73BE"/>
    <w:sectPr w:rsidR="00D1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62D"/>
    <w:multiLevelType w:val="hybridMultilevel"/>
    <w:tmpl w:val="447EFE5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85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B5"/>
    <w:rsid w:val="000437EF"/>
    <w:rsid w:val="00097F14"/>
    <w:rsid w:val="000A5F3B"/>
    <w:rsid w:val="000C4C6F"/>
    <w:rsid w:val="0012325C"/>
    <w:rsid w:val="0019268F"/>
    <w:rsid w:val="00247D64"/>
    <w:rsid w:val="004455D6"/>
    <w:rsid w:val="004757F2"/>
    <w:rsid w:val="0050145A"/>
    <w:rsid w:val="00522803"/>
    <w:rsid w:val="00572995"/>
    <w:rsid w:val="00612702"/>
    <w:rsid w:val="00626E13"/>
    <w:rsid w:val="007112BF"/>
    <w:rsid w:val="00762E17"/>
    <w:rsid w:val="007862AD"/>
    <w:rsid w:val="008808D9"/>
    <w:rsid w:val="008C2356"/>
    <w:rsid w:val="00956A15"/>
    <w:rsid w:val="0096508F"/>
    <w:rsid w:val="00981941"/>
    <w:rsid w:val="009848CF"/>
    <w:rsid w:val="009E3BEF"/>
    <w:rsid w:val="00A9714C"/>
    <w:rsid w:val="00AA5D6E"/>
    <w:rsid w:val="00BB67F3"/>
    <w:rsid w:val="00BE73BE"/>
    <w:rsid w:val="00CE165D"/>
    <w:rsid w:val="00D122E5"/>
    <w:rsid w:val="00D5242E"/>
    <w:rsid w:val="00D7768F"/>
    <w:rsid w:val="00DA03B5"/>
    <w:rsid w:val="00EA480C"/>
    <w:rsid w:val="00EF15D2"/>
    <w:rsid w:val="00F124CC"/>
    <w:rsid w:val="00F73FA0"/>
    <w:rsid w:val="00FA16B3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A56C3"/>
  <w15:chartTrackingRefBased/>
  <w15:docId w15:val="{3A409501-05E2-0D4B-A24C-9117E049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Pappas</dc:creator>
  <cp:keywords/>
  <dc:description/>
  <cp:lastModifiedBy>Amanda Pappas</cp:lastModifiedBy>
  <cp:revision>2</cp:revision>
  <dcterms:created xsi:type="dcterms:W3CDTF">2023-10-03T12:06:00Z</dcterms:created>
  <dcterms:modified xsi:type="dcterms:W3CDTF">2023-10-03T12:06:00Z</dcterms:modified>
</cp:coreProperties>
</file>